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Pr="00730370" w:rsidRDefault="001424E1" w:rsidP="001424E1">
      <w:pPr>
        <w:jc w:val="center"/>
        <w:rPr>
          <w:color w:val="FF0000"/>
          <w:sz w:val="28"/>
        </w:rPr>
      </w:pPr>
      <w:r w:rsidRPr="00730370">
        <w:rPr>
          <w:noProof/>
          <w:color w:val="FF0000"/>
          <w:sz w:val="28"/>
        </w:rPr>
        <w:drawing>
          <wp:inline distT="0" distB="0" distL="0" distR="0" wp14:anchorId="2F9F82F0" wp14:editId="156EEEC8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3FFD" w:rsidRPr="00993CCA" w:rsidRDefault="00353FFD" w:rsidP="00A00B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3CC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50B02" w:rsidRPr="00993CC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รายงานผลการประเมินผล</w:t>
      </w:r>
      <w:r w:rsidR="00A00B27" w:rsidRPr="00993CC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750B02" w:rsidRPr="00730370" w:rsidRDefault="00A00B27" w:rsidP="00A00B27">
      <w:pPr>
        <w:spacing w:after="120"/>
        <w:jc w:val="center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กรณีศึกษา (</w:t>
      </w:r>
      <w:r w:rsidRPr="00730370">
        <w:rPr>
          <w:rFonts w:ascii="TH SarabunPSK" w:hAnsi="TH SarabunPSK" w:cs="TH SarabunPSK"/>
          <w:sz w:val="28"/>
        </w:rPr>
        <w:t>Case Study</w:t>
      </w:r>
      <w:r w:rsidRPr="00730370">
        <w:rPr>
          <w:rFonts w:ascii="TH SarabunPSK" w:hAnsi="TH SarabunPSK" w:cs="TH SarabunPSK"/>
          <w:sz w:val="28"/>
          <w:cs/>
        </w:rPr>
        <w:t>)</w:t>
      </w:r>
    </w:p>
    <w:p w:rsidR="00C94E5B" w:rsidRPr="00730370" w:rsidRDefault="00C94E5B" w:rsidP="00C94E5B">
      <w:pPr>
        <w:jc w:val="both"/>
        <w:rPr>
          <w:rFonts w:ascii="TH SarabunPSK" w:hAnsi="TH SarabunPSK" w:cs="TH SarabunPSK"/>
          <w:b/>
          <w:bCs/>
          <w:sz w:val="28"/>
          <w:u w:val="single"/>
        </w:rPr>
      </w:pPr>
      <w:r w:rsidRPr="00730370">
        <w:rPr>
          <w:rFonts w:ascii="TH SarabunPSK" w:hAnsi="TH SarabunPSK" w:cs="TH SarabunPSK" w:hint="cs"/>
          <w:b/>
          <w:bCs/>
          <w:sz w:val="28"/>
          <w:u w:val="single"/>
          <w:cs/>
        </w:rPr>
        <w:t>ผู้ขอรับการประเมิน</w:t>
      </w:r>
    </w:p>
    <w:p w:rsidR="0047377D" w:rsidRPr="00730370" w:rsidRDefault="0047377D" w:rsidP="00226176">
      <w:pPr>
        <w:spacing w:after="0"/>
        <w:jc w:val="both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/>
          <w:sz w:val="28"/>
          <w:cs/>
        </w:rPr>
        <w:tab/>
      </w:r>
      <w:r w:rsidRPr="00730370">
        <w:rPr>
          <w:rFonts w:ascii="TH SarabunPSK" w:hAnsi="TH SarabunPSK" w:cs="TH SarabunPSK" w:hint="cs"/>
          <w:sz w:val="28"/>
          <w:cs/>
        </w:rPr>
        <w:t>ชื่อ-สกุล .......................................................... คุณวุฒิ ..................</w:t>
      </w:r>
      <w:r w:rsidR="00D42FA3">
        <w:rPr>
          <w:rFonts w:ascii="TH SarabunPSK" w:hAnsi="TH SarabunPSK" w:cs="TH SarabunPSK" w:hint="cs"/>
          <w:sz w:val="28"/>
          <w:cs/>
        </w:rPr>
        <w:t>..</w:t>
      </w:r>
      <w:r w:rsidRPr="00730370">
        <w:rPr>
          <w:rFonts w:ascii="TH SarabunPSK" w:hAnsi="TH SarabunPSK" w:cs="TH SarabunPSK" w:hint="cs"/>
          <w:sz w:val="28"/>
          <w:cs/>
        </w:rPr>
        <w:t>.............................. ตำแหน่ง ..........</w:t>
      </w:r>
      <w:r w:rsidR="00D42FA3">
        <w:rPr>
          <w:rFonts w:ascii="TH SarabunPSK" w:hAnsi="TH SarabunPSK" w:cs="TH SarabunPSK" w:hint="cs"/>
          <w:sz w:val="28"/>
          <w:cs/>
        </w:rPr>
        <w:t>....................</w:t>
      </w:r>
      <w:r w:rsidRPr="00730370">
        <w:rPr>
          <w:rFonts w:ascii="TH SarabunPSK" w:hAnsi="TH SarabunPSK" w:cs="TH SarabunPSK" w:hint="cs"/>
          <w:sz w:val="28"/>
          <w:cs/>
        </w:rPr>
        <w:t>...........</w:t>
      </w:r>
    </w:p>
    <w:p w:rsidR="0047377D" w:rsidRPr="00730370" w:rsidRDefault="0047377D" w:rsidP="00226176">
      <w:pPr>
        <w:spacing w:after="0"/>
        <w:jc w:val="both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สังกัดสาขาวิชา ............................................................. คณะ ...................</w:t>
      </w:r>
      <w:r w:rsidR="00D42FA3">
        <w:rPr>
          <w:rFonts w:ascii="TH SarabunPSK" w:hAnsi="TH SarabunPSK" w:cs="TH SarabunPSK" w:hint="cs"/>
          <w:sz w:val="28"/>
          <w:cs/>
        </w:rPr>
        <w:t>..</w:t>
      </w:r>
      <w:r w:rsidRPr="00730370">
        <w:rPr>
          <w:rFonts w:ascii="TH SarabunPSK" w:hAnsi="TH SarabunPSK" w:cs="TH SarabunPSK" w:hint="cs"/>
          <w:sz w:val="28"/>
          <w:cs/>
        </w:rPr>
        <w:t>............................... วิทยาเขต ..........</w:t>
      </w:r>
      <w:r w:rsidR="00D42FA3">
        <w:rPr>
          <w:rFonts w:ascii="TH SarabunPSK" w:hAnsi="TH SarabunPSK" w:cs="TH SarabunPSK" w:hint="cs"/>
          <w:sz w:val="28"/>
          <w:cs/>
        </w:rPr>
        <w:t>......................</w:t>
      </w:r>
      <w:r w:rsidRPr="00730370">
        <w:rPr>
          <w:rFonts w:ascii="TH SarabunPSK" w:hAnsi="TH SarabunPSK" w:cs="TH SarabunPSK" w:hint="cs"/>
          <w:sz w:val="28"/>
          <w:cs/>
        </w:rPr>
        <w:t>...........</w:t>
      </w:r>
    </w:p>
    <w:p w:rsidR="00226176" w:rsidRPr="00730370" w:rsidRDefault="00226176" w:rsidP="00226176">
      <w:pPr>
        <w:spacing w:after="0"/>
        <w:jc w:val="both"/>
        <w:rPr>
          <w:rFonts w:ascii="TH SarabunPSK" w:hAnsi="TH SarabunPSK" w:cs="TH SarabunPSK"/>
          <w:b/>
          <w:bCs/>
          <w:sz w:val="28"/>
          <w:u w:val="single"/>
        </w:rPr>
      </w:pPr>
      <w:r w:rsidRPr="00730370">
        <w:rPr>
          <w:rFonts w:ascii="TH SarabunPSK" w:hAnsi="TH SarabunPSK" w:cs="TH SarabunPSK" w:hint="cs"/>
          <w:b/>
          <w:bCs/>
          <w:sz w:val="28"/>
          <w:u w:val="single"/>
          <w:cs/>
        </w:rPr>
        <w:t>ประเภทผลงานของการพัฒนาวิชาการ</w:t>
      </w:r>
    </w:p>
    <w:p w:rsidR="00226176" w:rsidRPr="00730370" w:rsidRDefault="007B48B5" w:rsidP="00226176">
      <w:pPr>
        <w:spacing w:after="0"/>
        <w:jc w:val="both"/>
        <w:rPr>
          <w:rFonts w:ascii="TH SarabunPSK" w:hAnsi="TH SarabunPSK" w:cs="TH SarabunPSK"/>
          <w:sz w:val="28"/>
          <w:cs/>
        </w:rPr>
      </w:pPr>
      <w:r w:rsidRPr="00730370">
        <w:rPr>
          <w:rFonts w:ascii="TH SarabunPSK" w:hAnsi="TH SarabunPSK" w:cs="TH SarabunPSK" w:hint="cs"/>
          <w:sz w:val="28"/>
          <w:cs/>
        </w:rPr>
        <w:t>(.....</w:t>
      </w:r>
      <w:r w:rsidRPr="00730370">
        <w:rPr>
          <w:rFonts w:ascii="TH SarabunPSK" w:hAnsi="TH SarabunPSK" w:cs="TH SarabunPSK"/>
          <w:sz w:val="28"/>
          <w:cs/>
        </w:rPr>
        <w:t>..</w:t>
      </w:r>
      <w:r w:rsidRPr="00730370">
        <w:rPr>
          <w:rFonts w:ascii="TH SarabunPSK" w:hAnsi="TH SarabunPSK" w:cs="TH SarabunPSK" w:hint="cs"/>
          <w:sz w:val="28"/>
          <w:cs/>
        </w:rPr>
        <w:t>) กรณีศึกษา</w:t>
      </w:r>
    </w:p>
    <w:p w:rsidR="00EB36F7" w:rsidRPr="00730370" w:rsidRDefault="00CE02CC" w:rsidP="00226176">
      <w:pPr>
        <w:spacing w:after="0"/>
        <w:jc w:val="both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เรื่อง</w:t>
      </w:r>
      <w:r w:rsidR="00856907" w:rsidRPr="00730370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</w:t>
      </w:r>
      <w:r w:rsidR="00D42FA3">
        <w:rPr>
          <w:rFonts w:ascii="TH SarabunPSK" w:hAnsi="TH SarabunPSK" w:cs="TH SarabunPSK" w:hint="cs"/>
          <w:sz w:val="28"/>
          <w:cs/>
        </w:rPr>
        <w:t>.........</w:t>
      </w:r>
      <w:r w:rsidR="00856907" w:rsidRPr="00730370">
        <w:rPr>
          <w:rFonts w:ascii="TH SarabunPSK" w:hAnsi="TH SarabunPSK" w:cs="TH SarabunPSK" w:hint="cs"/>
          <w:sz w:val="28"/>
          <w:cs/>
        </w:rPr>
        <w:t>.</w:t>
      </w:r>
      <w:r w:rsidR="00D42FA3">
        <w:rPr>
          <w:rFonts w:ascii="TH SarabunPSK" w:hAnsi="TH SarabunPSK" w:cs="TH SarabunPSK" w:hint="cs"/>
          <w:sz w:val="28"/>
          <w:cs/>
        </w:rPr>
        <w:t>....................................</w:t>
      </w:r>
      <w:r w:rsidR="00856907" w:rsidRPr="00730370">
        <w:rPr>
          <w:rFonts w:ascii="TH SarabunPSK" w:hAnsi="TH SarabunPSK" w:cs="TH SarabunPSK" w:hint="cs"/>
          <w:sz w:val="28"/>
          <w:cs/>
        </w:rPr>
        <w:t>........</w:t>
      </w:r>
    </w:p>
    <w:p w:rsidR="00A00B27" w:rsidRPr="00730370" w:rsidRDefault="00525543" w:rsidP="00A00B27">
      <w:pPr>
        <w:spacing w:after="120"/>
        <w:jc w:val="both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กลุ่ม</w:t>
      </w:r>
      <w:r w:rsidR="00856907" w:rsidRPr="00730370">
        <w:rPr>
          <w:rFonts w:ascii="TH SarabunPSK" w:hAnsi="TH SarabunPSK" w:cs="TH SarabunPSK" w:hint="cs"/>
          <w:sz w:val="28"/>
          <w:cs/>
        </w:rPr>
        <w:t>เป้าหมาย ........................................................................................................................................</w:t>
      </w:r>
      <w:r w:rsidR="00D42FA3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856907" w:rsidRPr="00730370">
        <w:rPr>
          <w:rFonts w:ascii="TH SarabunPSK" w:hAnsi="TH SarabunPSK" w:cs="TH SarabunPSK" w:hint="cs"/>
          <w:sz w:val="28"/>
          <w:cs/>
        </w:rPr>
        <w:t>............</w:t>
      </w:r>
    </w:p>
    <w:p w:rsidR="00856907" w:rsidRPr="00730370" w:rsidRDefault="00856907" w:rsidP="00856907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730370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1"/>
        <w:gridCol w:w="402"/>
        <w:gridCol w:w="402"/>
        <w:gridCol w:w="401"/>
        <w:gridCol w:w="402"/>
        <w:gridCol w:w="401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30370" w:rsidRPr="00730370" w:rsidTr="00285403">
        <w:tc>
          <w:tcPr>
            <w:tcW w:w="4401" w:type="dxa"/>
            <w:vMerge w:val="restart"/>
          </w:tcPr>
          <w:p w:rsidR="00730370" w:rsidRPr="00730370" w:rsidRDefault="00730370" w:rsidP="00F00DE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008" w:type="dxa"/>
            <w:gridSpan w:val="5"/>
          </w:tcPr>
          <w:p w:rsidR="00730370" w:rsidRPr="00730370" w:rsidRDefault="00730370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ประธานกรรมการ</w:t>
            </w:r>
          </w:p>
        </w:tc>
        <w:tc>
          <w:tcPr>
            <w:tcW w:w="1825" w:type="dxa"/>
            <w:gridSpan w:val="5"/>
          </w:tcPr>
          <w:p w:rsidR="00730370" w:rsidRPr="00730370" w:rsidRDefault="00730370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รองประธานกรรมการ</w:t>
            </w:r>
          </w:p>
        </w:tc>
        <w:tc>
          <w:tcPr>
            <w:tcW w:w="1825" w:type="dxa"/>
            <w:gridSpan w:val="5"/>
          </w:tcPr>
          <w:p w:rsidR="00730370" w:rsidRPr="00730370" w:rsidRDefault="00730370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730370" w:rsidRPr="00730370" w:rsidTr="00730370">
        <w:tc>
          <w:tcPr>
            <w:tcW w:w="4401" w:type="dxa"/>
            <w:vMerge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02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01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02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01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65" w:type="dxa"/>
          </w:tcPr>
          <w:p w:rsidR="00730370" w:rsidRPr="00730370" w:rsidRDefault="00730370" w:rsidP="0073037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03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730370" w:rsidRPr="00730370" w:rsidTr="00730370">
        <w:tc>
          <w:tcPr>
            <w:tcW w:w="4401" w:type="dxa"/>
          </w:tcPr>
          <w:p w:rsidR="00730370" w:rsidRPr="00730370" w:rsidRDefault="00730370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มีองค์ประกอบของกรณีศึกษาครบถ้วนสมบูรณ์ คือ บทนำ เนื้อหาบทส่งท้าย รวมถึงรูปภาพหรือตารางที่ใช้ประกอบการเขียนกรณีศึกษา</w:t>
            </w: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730370" w:rsidRPr="00730370" w:rsidTr="00730370">
        <w:tc>
          <w:tcPr>
            <w:tcW w:w="4401" w:type="dxa"/>
          </w:tcPr>
          <w:p w:rsidR="00730370" w:rsidRPr="00730370" w:rsidRDefault="00730370" w:rsidP="009E3930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มีการเรียบเรียงเนื้อหากรณีศึกษาได้อย่างชัดเจน สมบูรณ์และเป็นเอกภาพตามหลักวิชาการ</w:t>
            </w: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30370" w:rsidRPr="00730370" w:rsidTr="00730370">
        <w:tc>
          <w:tcPr>
            <w:tcW w:w="4401" w:type="dxa"/>
          </w:tcPr>
          <w:p w:rsidR="00730370" w:rsidRPr="00730370" w:rsidRDefault="00730370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มีการสอดแทรกเนื้อหาหรือความรู้ที่ทันสมัย หรือหัวข้อที่น่าสนใจที่สื่อถึงความก้าวหน้าในศาสตร์นั้นๆ ได้อย่างเหมาะสม</w:t>
            </w: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30370" w:rsidRPr="00730370" w:rsidTr="00730370">
        <w:tc>
          <w:tcPr>
            <w:tcW w:w="4401" w:type="dxa"/>
          </w:tcPr>
          <w:p w:rsidR="00730370" w:rsidRPr="00730370" w:rsidRDefault="00730370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กรณีศึกษามีแนวโน้มที่จะสามารถนำไปประยุกต์ใช้ได้</w:t>
            </w: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30370" w:rsidRPr="00730370" w:rsidTr="00730370">
        <w:tc>
          <w:tcPr>
            <w:tcW w:w="4401" w:type="dxa"/>
          </w:tcPr>
          <w:p w:rsidR="00730370" w:rsidRPr="00730370" w:rsidRDefault="00730370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มีความน่าสนใจ และ/หรือเป็นกรณีศึกษาที่บุกเบิกทางวิชาการ ที่เป็นประโยชน์ต่อวิชาการในศาสตร์นั้นๆ และ/หรือในวงวิชาการทั่วไป</w:t>
            </w: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730370" w:rsidRPr="00730370" w:rsidTr="00730370">
        <w:tc>
          <w:tcPr>
            <w:tcW w:w="4401" w:type="dxa"/>
          </w:tcPr>
          <w:p w:rsidR="00730370" w:rsidRPr="00730370" w:rsidRDefault="00730370" w:rsidP="003961FD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2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" w:type="dxa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730370" w:rsidRPr="00730370" w:rsidTr="00B951A3">
        <w:tc>
          <w:tcPr>
            <w:tcW w:w="4401" w:type="dxa"/>
          </w:tcPr>
          <w:p w:rsidR="00730370" w:rsidRPr="00730370" w:rsidRDefault="00730370" w:rsidP="003961FD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008" w:type="dxa"/>
            <w:gridSpan w:val="5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5" w:type="dxa"/>
            <w:gridSpan w:val="5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5" w:type="dxa"/>
            <w:gridSpan w:val="5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730370" w:rsidRPr="00730370" w:rsidTr="008E7C23">
        <w:tc>
          <w:tcPr>
            <w:tcW w:w="4401" w:type="dxa"/>
          </w:tcPr>
          <w:p w:rsidR="00730370" w:rsidRPr="00730370" w:rsidRDefault="00730370" w:rsidP="003961FD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008" w:type="dxa"/>
            <w:gridSpan w:val="5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5" w:type="dxa"/>
            <w:gridSpan w:val="5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5" w:type="dxa"/>
            <w:gridSpan w:val="5"/>
          </w:tcPr>
          <w:p w:rsidR="00730370" w:rsidRPr="00730370" w:rsidRDefault="00730370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1A96" w:rsidRPr="00730370" w:rsidRDefault="00C61A96" w:rsidP="00C61A96">
      <w:pPr>
        <w:pStyle w:val="ListParagraph"/>
        <w:spacing w:after="0"/>
        <w:rPr>
          <w:rFonts w:ascii="TH SarabunPSK" w:hAnsi="TH SarabunPSK" w:cs="TH SarabunPSK"/>
          <w:color w:val="FF0000"/>
          <w:sz w:val="28"/>
        </w:rPr>
      </w:pPr>
    </w:p>
    <w:p w:rsidR="00647B37" w:rsidRPr="00730370" w:rsidRDefault="00647B37" w:rsidP="00C61A96">
      <w:pPr>
        <w:pStyle w:val="ListParagraph"/>
        <w:spacing w:after="0"/>
        <w:rPr>
          <w:rFonts w:ascii="TH SarabunPSK" w:hAnsi="TH SarabunPSK" w:cs="TH SarabunPSK"/>
          <w:color w:val="FF0000"/>
          <w:sz w:val="28"/>
        </w:rPr>
      </w:pPr>
    </w:p>
    <w:p w:rsidR="00730370" w:rsidRPr="00730370" w:rsidRDefault="00730370" w:rsidP="00C61A96">
      <w:pPr>
        <w:pStyle w:val="ListParagraph"/>
        <w:spacing w:after="0"/>
        <w:rPr>
          <w:rFonts w:ascii="TH SarabunPSK" w:hAnsi="TH SarabunPSK" w:cs="TH SarabunPSK"/>
          <w:color w:val="FF0000"/>
          <w:sz w:val="28"/>
          <w:cs/>
        </w:rPr>
      </w:pPr>
    </w:p>
    <w:p w:rsidR="00C61A96" w:rsidRPr="00730370" w:rsidRDefault="00C61A96" w:rsidP="00C61A96">
      <w:pPr>
        <w:pStyle w:val="ListParagraph"/>
        <w:spacing w:after="0"/>
        <w:rPr>
          <w:rFonts w:ascii="TH SarabunPSK" w:hAnsi="TH SarabunPSK" w:cs="TH SarabunPSK"/>
          <w:color w:val="FF0000"/>
          <w:sz w:val="28"/>
        </w:rPr>
      </w:pPr>
    </w:p>
    <w:p w:rsidR="003F29D7" w:rsidRPr="00730370" w:rsidRDefault="003F4250" w:rsidP="00C61A9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ข้อเสนอแนะ</w:t>
      </w:r>
    </w:p>
    <w:p w:rsidR="003F4250" w:rsidRPr="007303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7303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7303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7303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C61A96" w:rsidRPr="00730370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C61A96" w:rsidRPr="00730370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  <w:u w:val="single"/>
        </w:rPr>
      </w:pPr>
      <w:r w:rsidRPr="00730370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C61A96" w:rsidRPr="00730370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(     )  ผ่านการประเมิน</w:t>
      </w:r>
    </w:p>
    <w:p w:rsidR="00C61A96" w:rsidRPr="00730370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(     )  ไม่ผ่านการประเมิน  เนื่องจาก .............................................................................................................</w:t>
      </w:r>
    </w:p>
    <w:p w:rsidR="00C61A96" w:rsidRPr="00730370" w:rsidRDefault="00C61A96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F401CD" w:rsidRPr="00730370" w:rsidRDefault="00F401CD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:rsidR="00CB7CCD" w:rsidRDefault="00CB7CCD" w:rsidP="00CB7C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   ลงชื่อ.................................................   ลงชื่อ............................................      </w:t>
      </w:r>
    </w:p>
    <w:p w:rsidR="00E94CF2" w:rsidRPr="00C61A96" w:rsidRDefault="00E94CF2" w:rsidP="00E94CF2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อาจารย์ประพันธ์ ยาวระ</w:t>
      </w:r>
      <w:r w:rsidRPr="00C61A9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(ผศ.ดร.จารุวรรณ ธาระศัพท์)        (...............................................)</w:t>
      </w:r>
    </w:p>
    <w:p w:rsidR="00E94CF2" w:rsidRDefault="00E94CF2" w:rsidP="00E94CF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รองประธานกรรมการ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กรรมการ</w:t>
      </w:r>
    </w:p>
    <w:p w:rsidR="00E94CF2" w:rsidRPr="001F48E9" w:rsidRDefault="00E94CF2" w:rsidP="00E94CF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ตำแหน่งผู้ประเมิน                       ตำแหน่งผู้ประเมิน    </w:t>
      </w:r>
    </w:p>
    <w:p w:rsidR="00CB7CCD" w:rsidRDefault="00CB7CCD" w:rsidP="00CB7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</w:p>
    <w:p w:rsidR="00CB7CCD" w:rsidRDefault="00CB7CCD" w:rsidP="00CB7CCD">
      <w:pPr>
        <w:spacing w:after="0"/>
        <w:rPr>
          <w:rFonts w:ascii="TH SarabunPSK" w:hAnsi="TH SarabunPSK" w:cs="TH SarabunPSK"/>
          <w:sz w:val="28"/>
        </w:rPr>
      </w:pPr>
    </w:p>
    <w:p w:rsidR="00F401CD" w:rsidRPr="00CB7CCD" w:rsidRDefault="00F401CD" w:rsidP="00CB7CCD">
      <w:pPr>
        <w:spacing w:after="0"/>
        <w:rPr>
          <w:rFonts w:ascii="TH SarabunPSK" w:hAnsi="TH SarabunPSK" w:cs="TH SarabunPSK"/>
          <w:sz w:val="28"/>
        </w:rPr>
      </w:pPr>
      <w:r w:rsidRPr="00CB7CCD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7303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730370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7026C" w:rsidRPr="00730370" w:rsidTr="007864B6">
        <w:tc>
          <w:tcPr>
            <w:tcW w:w="4744" w:type="dxa"/>
          </w:tcPr>
          <w:p w:rsidR="007864B6" w:rsidRPr="007303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7303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97026C" w:rsidRPr="00730370" w:rsidTr="007864B6">
        <w:tc>
          <w:tcPr>
            <w:tcW w:w="4744" w:type="dxa"/>
          </w:tcPr>
          <w:p w:rsidR="007864B6" w:rsidRPr="007303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7303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97026C" w:rsidRPr="00730370" w:rsidTr="007864B6"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97026C" w:rsidRPr="00730370" w:rsidTr="007864B6"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7303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7303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730370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7303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97026C" w:rsidRPr="00730370" w:rsidTr="007864B6"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7303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7303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730370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7303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730370" w:rsidTr="007864B6"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7303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730370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7303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0370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730370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730370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730370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730370">
        <w:rPr>
          <w:rFonts w:ascii="TH SarabunPSK" w:hAnsi="TH SarabunPSK" w:cs="TH SarabunPSK"/>
          <w:sz w:val="28"/>
          <w:cs/>
        </w:rPr>
        <w:t xml:space="preserve"> </w:t>
      </w:r>
      <w:r w:rsidRPr="00730370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๒๕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๕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730370" w:rsidRDefault="00374C9C" w:rsidP="00F401CD">
      <w:pPr>
        <w:spacing w:after="0"/>
        <w:rPr>
          <w:rFonts w:ascii="TH SarabunPSK" w:hAnsi="TH SarabunPSK" w:cs="TH SarabunPSK"/>
          <w:color w:val="FF0000"/>
          <w:sz w:val="28"/>
        </w:rPr>
      </w:pPr>
    </w:p>
    <w:p w:rsidR="003F29D7" w:rsidRPr="00011C47" w:rsidRDefault="003F29D7" w:rsidP="00353FFD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3F29D7" w:rsidRPr="00011C47" w:rsidSect="00730370">
      <w:pgSz w:w="12240" w:h="15840"/>
      <w:pgMar w:top="567" w:right="75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4CBEA17A"/>
    <w:lvl w:ilvl="0" w:tplc="6DBE9DA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0781"/>
    <w:multiLevelType w:val="hybridMultilevel"/>
    <w:tmpl w:val="009E1CBA"/>
    <w:lvl w:ilvl="0" w:tplc="470E380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4A8A1A58"/>
    <w:lvl w:ilvl="0" w:tplc="F7622A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11C47"/>
    <w:rsid w:val="00036B6D"/>
    <w:rsid w:val="00047350"/>
    <w:rsid w:val="000862A5"/>
    <w:rsid w:val="000A3866"/>
    <w:rsid w:val="000C24AF"/>
    <w:rsid w:val="000D36F3"/>
    <w:rsid w:val="00125921"/>
    <w:rsid w:val="001270BC"/>
    <w:rsid w:val="00131D4D"/>
    <w:rsid w:val="001424E1"/>
    <w:rsid w:val="00162C28"/>
    <w:rsid w:val="00190EDA"/>
    <w:rsid w:val="0019138D"/>
    <w:rsid w:val="00193CB8"/>
    <w:rsid w:val="00200635"/>
    <w:rsid w:val="00202B56"/>
    <w:rsid w:val="00211C80"/>
    <w:rsid w:val="00226176"/>
    <w:rsid w:val="0026242C"/>
    <w:rsid w:val="00263B69"/>
    <w:rsid w:val="002815CF"/>
    <w:rsid w:val="002A2530"/>
    <w:rsid w:val="002B3685"/>
    <w:rsid w:val="002B4122"/>
    <w:rsid w:val="002C33A0"/>
    <w:rsid w:val="002D10D8"/>
    <w:rsid w:val="003222E4"/>
    <w:rsid w:val="00335473"/>
    <w:rsid w:val="00353FFD"/>
    <w:rsid w:val="00374C9C"/>
    <w:rsid w:val="003961FD"/>
    <w:rsid w:val="003E0970"/>
    <w:rsid w:val="003F29D7"/>
    <w:rsid w:val="003F3B85"/>
    <w:rsid w:val="003F4250"/>
    <w:rsid w:val="00447013"/>
    <w:rsid w:val="00460CD6"/>
    <w:rsid w:val="00466174"/>
    <w:rsid w:val="00467514"/>
    <w:rsid w:val="0047377D"/>
    <w:rsid w:val="004A0AD4"/>
    <w:rsid w:val="004B34FF"/>
    <w:rsid w:val="004D1E3A"/>
    <w:rsid w:val="004D7B41"/>
    <w:rsid w:val="005007E3"/>
    <w:rsid w:val="00525543"/>
    <w:rsid w:val="00584517"/>
    <w:rsid w:val="00594506"/>
    <w:rsid w:val="005A6835"/>
    <w:rsid w:val="006019FF"/>
    <w:rsid w:val="00604FC9"/>
    <w:rsid w:val="00625F00"/>
    <w:rsid w:val="00637A52"/>
    <w:rsid w:val="00647B37"/>
    <w:rsid w:val="006932F4"/>
    <w:rsid w:val="00696C23"/>
    <w:rsid w:val="0071063C"/>
    <w:rsid w:val="00727AAA"/>
    <w:rsid w:val="00730370"/>
    <w:rsid w:val="00737421"/>
    <w:rsid w:val="00750B02"/>
    <w:rsid w:val="00765096"/>
    <w:rsid w:val="007864B6"/>
    <w:rsid w:val="007B48B5"/>
    <w:rsid w:val="007D6428"/>
    <w:rsid w:val="007E7A6C"/>
    <w:rsid w:val="00836954"/>
    <w:rsid w:val="00837A8C"/>
    <w:rsid w:val="00854FB3"/>
    <w:rsid w:val="00856907"/>
    <w:rsid w:val="00870761"/>
    <w:rsid w:val="00880678"/>
    <w:rsid w:val="008C6F09"/>
    <w:rsid w:val="008D6252"/>
    <w:rsid w:val="00906BB1"/>
    <w:rsid w:val="00921B0C"/>
    <w:rsid w:val="00932E84"/>
    <w:rsid w:val="0097026C"/>
    <w:rsid w:val="00975609"/>
    <w:rsid w:val="00993CCA"/>
    <w:rsid w:val="009A7750"/>
    <w:rsid w:val="009A7849"/>
    <w:rsid w:val="009D5CA7"/>
    <w:rsid w:val="009E3930"/>
    <w:rsid w:val="00A00B27"/>
    <w:rsid w:val="00A91C62"/>
    <w:rsid w:val="00B005F6"/>
    <w:rsid w:val="00B73915"/>
    <w:rsid w:val="00B90A4E"/>
    <w:rsid w:val="00BC27A7"/>
    <w:rsid w:val="00BD6B2C"/>
    <w:rsid w:val="00BD7CBB"/>
    <w:rsid w:val="00C3235B"/>
    <w:rsid w:val="00C34A57"/>
    <w:rsid w:val="00C5661F"/>
    <w:rsid w:val="00C61A96"/>
    <w:rsid w:val="00C73FC0"/>
    <w:rsid w:val="00C94060"/>
    <w:rsid w:val="00C94E5B"/>
    <w:rsid w:val="00CB2FFC"/>
    <w:rsid w:val="00CB4289"/>
    <w:rsid w:val="00CB72C3"/>
    <w:rsid w:val="00CB7CCD"/>
    <w:rsid w:val="00CD61ED"/>
    <w:rsid w:val="00CE02CC"/>
    <w:rsid w:val="00CE1A2B"/>
    <w:rsid w:val="00D24B7B"/>
    <w:rsid w:val="00D42FA3"/>
    <w:rsid w:val="00D65881"/>
    <w:rsid w:val="00D860ED"/>
    <w:rsid w:val="00DA6B0C"/>
    <w:rsid w:val="00E3307C"/>
    <w:rsid w:val="00E36883"/>
    <w:rsid w:val="00E94CF2"/>
    <w:rsid w:val="00EB36F7"/>
    <w:rsid w:val="00EE0C29"/>
    <w:rsid w:val="00EF6CFE"/>
    <w:rsid w:val="00F00DE1"/>
    <w:rsid w:val="00F37500"/>
    <w:rsid w:val="00F401CD"/>
    <w:rsid w:val="00FA297B"/>
    <w:rsid w:val="00F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F817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2216-F242-494D-BAB6-FBF70B35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55</cp:revision>
  <dcterms:created xsi:type="dcterms:W3CDTF">2021-01-11T03:57:00Z</dcterms:created>
  <dcterms:modified xsi:type="dcterms:W3CDTF">2021-02-09T03:35:00Z</dcterms:modified>
</cp:coreProperties>
</file>